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00" w:rsidRPr="004C3200" w:rsidRDefault="004C3200" w:rsidP="004C32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36"/>
          <w:szCs w:val="32"/>
        </w:rPr>
      </w:pPr>
      <w:r w:rsidRPr="004C3200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36"/>
          <w:szCs w:val="32"/>
        </w:rPr>
        <w:t>「印旛の教育」執筆についてのお願い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 xml:space="preserve">　２０１</w:t>
      </w:r>
      <w:r w:rsidR="006E41B5">
        <w:rPr>
          <w:rFonts w:ascii="Times New Roman" w:eastAsia="ＭＳ 明朝" w:hAnsi="Times New Roman" w:cs="ＭＳ 明朝" w:hint="eastAsia"/>
          <w:color w:val="000000"/>
          <w:kern w:val="0"/>
        </w:rPr>
        <w:t>８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年度版の「印旛の教育」（第４</w:t>
      </w:r>
      <w:r w:rsidR="006E41B5">
        <w:rPr>
          <w:rFonts w:ascii="Times New Roman" w:eastAsia="ＭＳ 明朝" w:hAnsi="Times New Roman" w:cs="ＭＳ 明朝" w:hint="eastAsia"/>
          <w:color w:val="000000"/>
          <w:kern w:val="0"/>
        </w:rPr>
        <w:t>７</w:t>
      </w:r>
      <w:bookmarkStart w:id="0" w:name="_GoBack"/>
      <w:bookmarkEnd w:id="0"/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集）を刊行いたします。お手数をおかけいたしますが，下記の要領でご協力をよろしくお願いいたします。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各研究部の教研集会の課題や成果を共有し，次年度以降の各研究部の研究や現場の実践で活用しやすい資料・文献となるよう，</w:t>
      </w:r>
      <w:r w:rsidRPr="004C3200">
        <w:rPr>
          <w:rFonts w:ascii="ＭＳ 明朝" w:eastAsia="ＭＳ 明朝" w:hAnsi="Times New Roman" w:cs="ＭＳ 明朝" w:hint="eastAsia"/>
          <w:b/>
          <w:bCs/>
          <w:color w:val="000000"/>
          <w:kern w:val="0"/>
          <w:u w:val="thick" w:color="000000"/>
        </w:rPr>
        <w:t>２０１５年度より様式を統一しました</w:t>
      </w:r>
      <w:r w:rsidRPr="004C3200">
        <w:rPr>
          <w:rFonts w:ascii="ＭＳ 明朝" w:eastAsia="ＤＦ特太ゴシック体" w:hAnsi="Times New Roman" w:cs="ＤＦ特太ゴシック体" w:hint="eastAsia"/>
          <w:color w:val="000000"/>
          <w:kern w:val="0"/>
        </w:rPr>
        <w:t>。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執筆者の先生方には大きなご負担をおかけすることになりますが，趣旨を十分にご理解いただき，「印旛の教育」の執筆にご協力いただきますよう，お願い申し上げます。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１　原稿提出までの流れ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</w:p>
    <w:p w:rsidR="004C3200" w:rsidRPr="004C3200" w:rsidRDefault="004C3200" w:rsidP="004C3200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（１）ＨＰから雛形をダウンロードする。</w:t>
      </w:r>
    </w:p>
    <w:p w:rsidR="004C3200" w:rsidRPr="004C3200" w:rsidRDefault="004C3200" w:rsidP="004C3200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（２）原稿を作成し，研究部と内容について検討する。</w:t>
      </w:r>
    </w:p>
    <w:p w:rsidR="004C3200" w:rsidRPr="004C3200" w:rsidRDefault="004C3200" w:rsidP="004C3200">
      <w:pPr>
        <w:overflowPunct w:val="0"/>
        <w:ind w:left="48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（３）印教研事務局へ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  <w:u w:val="thick"/>
        </w:rPr>
        <w:t>ひとつのＰＤＦファイルとして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，メール添付で提出する。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２　留意点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（１）作成していただいた原稿（ＰＤＦファイル）が，そのまま印刷原稿になります。</w:t>
      </w:r>
    </w:p>
    <w:p w:rsidR="004C3200" w:rsidRPr="004C3200" w:rsidRDefault="004C3200" w:rsidP="004C3200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（２）原稿はＡ４版横書き</w:t>
      </w:r>
      <w:r w:rsidRPr="004C3200">
        <w:rPr>
          <w:rFonts w:asciiTheme="minorEastAsia" w:hAnsiTheme="minorEastAsia" w:cs="ＭＳ 明朝" w:hint="eastAsia"/>
          <w:color w:val="000000"/>
          <w:kern w:val="0"/>
        </w:rPr>
        <w:t>（上下余白20mm，左右余白25mm，フォントサイズ11pts）です。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ファイル（</w:t>
      </w:r>
      <w:r w:rsidRPr="004C3200">
        <w:rPr>
          <w:rFonts w:ascii="Times New Roman" w:eastAsia="ＭＳ 明朝" w:hAnsi="Times New Roman" w:cs="Times New Roman"/>
          <w:color w:val="000000"/>
          <w:kern w:val="0"/>
        </w:rPr>
        <w:t>Word</w:t>
      </w:r>
      <w:r>
        <w:rPr>
          <w:rFonts w:ascii="Times New Roman" w:eastAsia="ＭＳ 明朝" w:hAnsi="Times New Roman" w:cs="Times New Roman"/>
          <w:color w:val="000000"/>
          <w:kern w:val="0"/>
        </w:rPr>
        <w:t>版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，一太郎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版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）を印教研ＨＰよりダウンロードしてください。</w:t>
      </w:r>
      <w:r w:rsidR="007B7AC7">
        <w:rPr>
          <w:rFonts w:ascii="Times New Roman" w:eastAsia="ＭＳ 明朝" w:hAnsi="Times New Roman" w:cs="ＭＳ 明朝" w:hint="eastAsia"/>
          <w:color w:val="000000"/>
          <w:kern w:val="0"/>
        </w:rPr>
        <w:t>行数については，各研究部で柔軟に対応していただいて構いません。</w:t>
      </w:r>
    </w:p>
    <w:p w:rsidR="004C3200" w:rsidRPr="004C3200" w:rsidRDefault="004C3200" w:rsidP="004C3200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（３）項立てについて，大項目については原則としてこの様式の通りとしてください。中小の枝項目については，各研究部で工夫していただいても構いません。</w:t>
      </w:r>
    </w:p>
    <w:p w:rsidR="004C3200" w:rsidRPr="004C3200" w:rsidRDefault="004C3200" w:rsidP="004C3200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（４）原稿の枚数については，原則として「分科会の概要」で１ページ，提案１本に対して１ページ，助言者の全体講評に対して１ページとします。例えば，分科会で２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つの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提案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が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あった場合は，「分科会の概要」で１ページ，提案で２ページ，講評で１ページの計４ページとなります。</w:t>
      </w:r>
    </w:p>
    <w:p w:rsidR="004C3200" w:rsidRPr="004C3200" w:rsidRDefault="004C3200" w:rsidP="004C3200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（５）実践の様子や考察の結果が分かるように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，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図表やグラフ，画像等を入れていただ　　　いても構いません。ただし，ページ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数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に制限があるため，必要最小限としていた　　　だくことと，所定のページ内に収めていただくことをお願いいたします。</w:t>
      </w:r>
      <w:r w:rsidRPr="004C3200">
        <w:rPr>
          <w:rFonts w:ascii="ＭＳ 明朝" w:eastAsia="ＭＳ 明朝" w:hAnsi="Times New Roman" w:cs="ＭＳ 明朝" w:hint="eastAsia"/>
          <w:b/>
          <w:bCs/>
          <w:color w:val="000000"/>
          <w:kern w:val="0"/>
          <w:u w:val="thick" w:color="000000"/>
        </w:rPr>
        <w:t>昨年度のページ数を超える場合には事務局までお問い合わせください。</w:t>
      </w:r>
    </w:p>
    <w:p w:rsidR="004C3200" w:rsidRPr="004C3200" w:rsidRDefault="004C3200" w:rsidP="004C3200">
      <w:pPr>
        <w:overflowPunct w:val="0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（６）</w:t>
      </w:r>
      <w:r w:rsidRPr="004C3200">
        <w:rPr>
          <w:rFonts w:ascii="ＭＳ 明朝" w:eastAsia="ＭＳ 明朝" w:hAnsi="Times New Roman" w:cs="ＭＳ 明朝" w:hint="eastAsia"/>
          <w:b/>
          <w:bCs/>
          <w:color w:val="000000"/>
          <w:kern w:val="0"/>
          <w:u w:val="thick" w:color="000000"/>
        </w:rPr>
        <w:t>執筆を２人以上で分業して行う場合も，提出時には１つのＰＤＦ形式のファイルでご提出ください。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（７）その他，不明な点がありましたら，事務局まで連絡を下さい。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事務局：印旛教育会館　℡０４７６－２２－４１３１（担当：中島）</w:t>
      </w:r>
    </w:p>
    <w:p w:rsidR="004C3200" w:rsidRPr="004C3200" w:rsidRDefault="004C3200" w:rsidP="004C3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</w:rPr>
      </w:pP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（８）</w:t>
      </w:r>
      <w:r w:rsidRPr="004C3200">
        <w:rPr>
          <w:rFonts w:ascii="Times New Roman" w:eastAsia="ＭＳ 明朝" w:hAnsi="Times New Roman" w:cs="ＭＳ 明朝" w:hint="eastAsia"/>
          <w:b/>
          <w:bCs/>
          <w:color w:val="000000"/>
          <w:kern w:val="0"/>
          <w:u w:val="thick" w:color="000000"/>
        </w:rPr>
        <w:t>提出締切は，</w:t>
      </w:r>
      <w:r w:rsidRPr="006E41B5">
        <w:rPr>
          <w:rFonts w:ascii="Times New Roman" w:eastAsia="ＭＳ 明朝" w:hAnsi="Times New Roman" w:cs="ＭＳ 明朝" w:hint="eastAsia"/>
          <w:b/>
          <w:bCs/>
          <w:kern w:val="0"/>
          <w:u w:val="thick" w:color="000000"/>
        </w:rPr>
        <w:t>１０月１日（月）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です。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提出先（</w:t>
      </w:r>
      <w:r w:rsidRPr="004C3200">
        <w:rPr>
          <w:rFonts w:ascii="Times New Roman" w:eastAsia="ＭＳ 明朝" w:hAnsi="Times New Roman" w:cs="ＭＳ 明朝" w:hint="eastAsia"/>
          <w:color w:val="000000"/>
          <w:kern w:val="0"/>
        </w:rPr>
        <w:t>事務局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）：</w:t>
      </w:r>
      <w:r w:rsidRPr="004C3200">
        <w:rPr>
          <w:rFonts w:asciiTheme="minorEastAsia" w:hAnsiTheme="minorEastAsia" w:cs="Times New Roman"/>
          <w:color w:val="000000"/>
          <w:spacing w:val="6"/>
          <w:kern w:val="0"/>
        </w:rPr>
        <w:t>inkyouken@yahoo.co.jp</w:t>
      </w:r>
    </w:p>
    <w:sectPr w:rsidR="004C3200" w:rsidRPr="004C3200" w:rsidSect="004C3200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C5" w:rsidRDefault="00E719C5" w:rsidP="007B7AC7">
      <w:r>
        <w:separator/>
      </w:r>
    </w:p>
  </w:endnote>
  <w:endnote w:type="continuationSeparator" w:id="0">
    <w:p w:rsidR="00E719C5" w:rsidRDefault="00E719C5" w:rsidP="007B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C5" w:rsidRDefault="00E719C5" w:rsidP="007B7AC7">
      <w:r>
        <w:separator/>
      </w:r>
    </w:p>
  </w:footnote>
  <w:footnote w:type="continuationSeparator" w:id="0">
    <w:p w:rsidR="00E719C5" w:rsidRDefault="00E719C5" w:rsidP="007B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0"/>
    <w:rsid w:val="003545B0"/>
    <w:rsid w:val="004C3200"/>
    <w:rsid w:val="006A12AC"/>
    <w:rsid w:val="006E41B5"/>
    <w:rsid w:val="007B7AC7"/>
    <w:rsid w:val="00912F9A"/>
    <w:rsid w:val="009653E4"/>
    <w:rsid w:val="00D7341D"/>
    <w:rsid w:val="00E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10E54-F0CE-4598-8CC4-9B66C994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0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AC7"/>
    <w:rPr>
      <w:sz w:val="22"/>
    </w:rPr>
  </w:style>
  <w:style w:type="paragraph" w:styleId="a5">
    <w:name w:val="footer"/>
    <w:basedOn w:val="a"/>
    <w:link w:val="a6"/>
    <w:uiPriority w:val="99"/>
    <w:unhideWhenUsed/>
    <w:rsid w:val="007B7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A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印旛教育会館05</dc:creator>
  <cp:keywords/>
  <dc:description/>
  <cp:lastModifiedBy>印旛教育会館05</cp:lastModifiedBy>
  <cp:revision>4</cp:revision>
  <dcterms:created xsi:type="dcterms:W3CDTF">2018-08-25T03:07:00Z</dcterms:created>
  <dcterms:modified xsi:type="dcterms:W3CDTF">2018-08-28T06:34:00Z</dcterms:modified>
</cp:coreProperties>
</file>